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B5" w:rsidRDefault="006102B5" w:rsidP="006102B5">
      <w:r>
        <w:t>•</w:t>
      </w:r>
      <w:r>
        <w:tab/>
        <w:t>— КОПИЯ свидетельства о рождении или паспорта</w:t>
      </w:r>
    </w:p>
    <w:p w:rsidR="006102B5" w:rsidRDefault="006102B5" w:rsidP="006102B5">
      <w:r>
        <w:t>•</w:t>
      </w:r>
      <w:r>
        <w:tab/>
        <w:t>— КОПИЯ медицинского полиса</w:t>
      </w:r>
    </w:p>
    <w:p w:rsidR="006102B5" w:rsidRDefault="006102B5" w:rsidP="006102B5">
      <w:r>
        <w:t>•</w:t>
      </w:r>
      <w:r>
        <w:tab/>
        <w:t>— МЕДИЦИНСКАЯ справка (с указанием вида спорта)</w:t>
      </w:r>
    </w:p>
    <w:p w:rsidR="006102B5" w:rsidRDefault="006102B5" w:rsidP="006102B5">
      <w:r>
        <w:t>•</w:t>
      </w:r>
      <w:r>
        <w:tab/>
        <w:t>— СНИЛС</w:t>
      </w:r>
    </w:p>
    <w:p w:rsidR="004D695C" w:rsidRDefault="006102B5" w:rsidP="006102B5">
      <w:r>
        <w:t>•</w:t>
      </w:r>
      <w:r>
        <w:tab/>
        <w:t>заявление о принятии в СШ</w:t>
      </w:r>
      <w:bookmarkStart w:id="0" w:name="_GoBack"/>
      <w:bookmarkEnd w:id="0"/>
    </w:p>
    <w:sectPr w:rsidR="004D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C3"/>
    <w:rsid w:val="001F51C3"/>
    <w:rsid w:val="004D695C"/>
    <w:rsid w:val="006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9E75-67A1-4876-BE77-5C4BDE02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2023-10-10T04:37:00Z</dcterms:created>
  <dcterms:modified xsi:type="dcterms:W3CDTF">2023-10-10T04:37:00Z</dcterms:modified>
</cp:coreProperties>
</file>